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91311" w14:textId="0FC13A73" w:rsidR="006E75D4" w:rsidRPr="0009165C" w:rsidRDefault="00A84CF2" w:rsidP="00703109">
      <w:pPr>
        <w:jc w:val="center"/>
        <w:rPr>
          <w:sz w:val="900"/>
          <w:szCs w:val="900"/>
        </w:rPr>
      </w:pPr>
      <w:r>
        <w:rPr>
          <w:sz w:val="900"/>
          <w:szCs w:val="900"/>
        </w:rPr>
        <w:t>368</w:t>
      </w:r>
    </w:p>
    <w:sectPr w:rsidR="006E75D4" w:rsidRPr="0009165C" w:rsidSect="0009165C">
      <w:footerReference w:type="default" r:id="rId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D0E38" w14:textId="77777777" w:rsidR="00242B30" w:rsidRDefault="00242B30" w:rsidP="002F4E8E">
      <w:pPr>
        <w:spacing w:after="0" w:line="240" w:lineRule="auto"/>
      </w:pPr>
      <w:r>
        <w:separator/>
      </w:r>
    </w:p>
  </w:endnote>
  <w:endnote w:type="continuationSeparator" w:id="0">
    <w:p w14:paraId="253D6D5A" w14:textId="77777777" w:rsidR="00242B30" w:rsidRDefault="00242B30" w:rsidP="002F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D2F6F" w14:textId="0E98BE5C" w:rsidR="002F4E8E" w:rsidRPr="0009165C" w:rsidRDefault="002F4E8E">
    <w:pPr>
      <w:pStyle w:val="Footer"/>
      <w:rPr>
        <w:sz w:val="160"/>
        <w:szCs w:val="160"/>
      </w:rPr>
    </w:pPr>
    <w:r>
      <w:tab/>
    </w:r>
    <w:r>
      <w:tab/>
    </w:r>
    <w:r>
      <w:ptab w:relativeTo="margin" w:alignment="center" w:leader="none"/>
    </w:r>
    <w:r>
      <w:rPr>
        <w:sz w:val="160"/>
        <w:szCs w:val="160"/>
      </w:rPr>
      <w:t>www.T</w:t>
    </w:r>
    <w:r w:rsidRPr="002F4E8E">
      <w:rPr>
        <w:sz w:val="160"/>
        <w:szCs w:val="160"/>
      </w:rPr>
      <w:t>opSpec</w:t>
    </w:r>
    <w:r>
      <w:rPr>
        <w:sz w:val="160"/>
        <w:szCs w:val="160"/>
      </w:rPr>
      <w:t>.com</w:t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C0469" w14:textId="77777777" w:rsidR="00242B30" w:rsidRDefault="00242B30" w:rsidP="002F4E8E">
      <w:pPr>
        <w:spacing w:after="0" w:line="240" w:lineRule="auto"/>
      </w:pPr>
      <w:r>
        <w:separator/>
      </w:r>
    </w:p>
  </w:footnote>
  <w:footnote w:type="continuationSeparator" w:id="0">
    <w:p w14:paraId="671ED700" w14:textId="77777777" w:rsidR="00242B30" w:rsidRDefault="00242B30" w:rsidP="002F4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4D"/>
    <w:rsid w:val="0009165C"/>
    <w:rsid w:val="0014219B"/>
    <w:rsid w:val="00242B30"/>
    <w:rsid w:val="002F4E8E"/>
    <w:rsid w:val="006E75D4"/>
    <w:rsid w:val="00703109"/>
    <w:rsid w:val="009D30AF"/>
    <w:rsid w:val="00A84CF2"/>
    <w:rsid w:val="00B145B4"/>
    <w:rsid w:val="00BF49A2"/>
    <w:rsid w:val="00CE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B4BE2"/>
  <w15:chartTrackingRefBased/>
  <w15:docId w15:val="{09A7D2B5-4F61-488B-A72F-BCAE849D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E8E"/>
  </w:style>
  <w:style w:type="paragraph" w:styleId="Footer">
    <w:name w:val="footer"/>
    <w:basedOn w:val="Normal"/>
    <w:link w:val="FooterChar"/>
    <w:uiPriority w:val="99"/>
    <w:unhideWhenUsed/>
    <w:rsid w:val="002F4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2021-03-09T19:23:00Z</dcterms:created>
  <dcterms:modified xsi:type="dcterms:W3CDTF">2021-03-09T19:23:00Z</dcterms:modified>
</cp:coreProperties>
</file>